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90600" cy="828675"/>
            <wp:effectExtent l="19050" t="0" r="0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8" cy="83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7A779A" w:rsidRDefault="007A779A" w:rsidP="007A7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526F3" w:rsidRDefault="001526F3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C2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45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2F1A45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10">
        <w:rPr>
          <w:rFonts w:ascii="Times New Roman" w:hAnsi="Times New Roman" w:cs="Times New Roman"/>
          <w:b/>
          <w:sz w:val="28"/>
          <w:szCs w:val="28"/>
        </w:rPr>
        <w:t>2020</w:t>
      </w:r>
      <w:r w:rsidR="0011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91">
        <w:rPr>
          <w:rFonts w:ascii="Times New Roman" w:hAnsi="Times New Roman" w:cs="Times New Roman"/>
          <w:b/>
          <w:sz w:val="28"/>
          <w:szCs w:val="28"/>
        </w:rPr>
        <w:t>г. №</w:t>
      </w:r>
      <w:r w:rsidR="002F1A45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1A3281">
        <w:rPr>
          <w:rFonts w:ascii="Times New Roman" w:hAnsi="Times New Roman" w:cs="Times New Roman"/>
          <w:b/>
          <w:sz w:val="28"/>
          <w:szCs w:val="28"/>
        </w:rPr>
        <w:t>-р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45" w:rsidRPr="002F1A45" w:rsidRDefault="002F1A45" w:rsidP="002F1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45">
        <w:rPr>
          <w:rFonts w:ascii="Times New Roman" w:hAnsi="Times New Roman" w:cs="Times New Roman"/>
          <w:sz w:val="28"/>
          <w:szCs w:val="28"/>
        </w:rPr>
        <w:t xml:space="preserve">  В целях получения положительного заключения государственной экспертизы на проектно-сметную документацию по газификации «Газопро</w:t>
      </w:r>
      <w:r>
        <w:rPr>
          <w:rFonts w:ascii="Times New Roman" w:hAnsi="Times New Roman" w:cs="Times New Roman"/>
          <w:sz w:val="28"/>
          <w:szCs w:val="28"/>
        </w:rPr>
        <w:t xml:space="preserve">вод-отвод к с. Кумух,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F1A45">
        <w:rPr>
          <w:rFonts w:ascii="Times New Roman" w:hAnsi="Times New Roman" w:cs="Times New Roman"/>
          <w:sz w:val="28"/>
          <w:szCs w:val="28"/>
        </w:rPr>
        <w:t>:</w:t>
      </w:r>
    </w:p>
    <w:p w:rsidR="002F1A45" w:rsidRPr="002F1A45" w:rsidRDefault="002F1A45" w:rsidP="002F1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1A45">
        <w:rPr>
          <w:rFonts w:ascii="Times New Roman" w:hAnsi="Times New Roman" w:cs="Times New Roman"/>
          <w:sz w:val="28"/>
          <w:szCs w:val="28"/>
        </w:rPr>
        <w:t>Начать работы по проекту планирования территории и межеванию.</w:t>
      </w:r>
    </w:p>
    <w:p w:rsidR="002F1A45" w:rsidRPr="002F1A45" w:rsidRDefault="002F1A45" w:rsidP="002F1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1A45">
        <w:rPr>
          <w:rFonts w:ascii="Times New Roman" w:hAnsi="Times New Roman" w:cs="Times New Roman"/>
          <w:sz w:val="28"/>
          <w:szCs w:val="28"/>
        </w:rPr>
        <w:t>Главному редактору газеты «Заря»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2F1A45">
        <w:rPr>
          <w:rFonts w:ascii="Times New Roman" w:hAnsi="Times New Roman" w:cs="Times New Roman"/>
          <w:sz w:val="28"/>
          <w:szCs w:val="28"/>
        </w:rPr>
        <w:t>, начальнику отдела по внутренней политике, связам с общественностью, средствами массовой информации и информационных технологий Ахмедову Т.А. обеспечить размещение объявления в средствах массовой информации, на сайте администрации района, а также в социальных сетях</w:t>
      </w:r>
    </w:p>
    <w:p w:rsidR="002F1A45" w:rsidRPr="002F1A45" w:rsidRDefault="002F1A45" w:rsidP="002F1A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1A45">
        <w:rPr>
          <w:rFonts w:ascii="Times New Roman" w:hAnsi="Times New Roman" w:cs="Times New Roman"/>
          <w:sz w:val="28"/>
          <w:szCs w:val="28"/>
        </w:rPr>
        <w:t xml:space="preserve">Контроль над исполнением возложить на заместителя администрации района </w:t>
      </w:r>
      <w:proofErr w:type="spellStart"/>
      <w:r w:rsidRPr="002F1A45">
        <w:rPr>
          <w:rFonts w:ascii="Times New Roman" w:hAnsi="Times New Roman" w:cs="Times New Roman"/>
          <w:sz w:val="28"/>
          <w:szCs w:val="28"/>
        </w:rPr>
        <w:t>Куннуева</w:t>
      </w:r>
      <w:proofErr w:type="spellEnd"/>
      <w:r w:rsidRPr="002F1A4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6555D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45" w:rsidRDefault="002F1A45" w:rsidP="0036555D">
      <w:pPr>
        <w:pStyle w:val="a3"/>
      </w:pPr>
    </w:p>
    <w:p w:rsidR="0036555D" w:rsidRPr="001526F3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555D" w:rsidRPr="001A3281"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proofErr w:type="gramEnd"/>
      <w:r w:rsidR="0036555D" w:rsidRPr="001A328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 район»                   </w:t>
      </w:r>
      <w:r w:rsidR="001526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sectPr w:rsidR="005F0BE3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332E1D"/>
    <w:multiLevelType w:val="hybridMultilevel"/>
    <w:tmpl w:val="25A2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36AA9"/>
    <w:rsid w:val="0011305B"/>
    <w:rsid w:val="001526F3"/>
    <w:rsid w:val="00237D1B"/>
    <w:rsid w:val="002B1C37"/>
    <w:rsid w:val="002F1A45"/>
    <w:rsid w:val="0036555D"/>
    <w:rsid w:val="00401A12"/>
    <w:rsid w:val="004871C0"/>
    <w:rsid w:val="004C120E"/>
    <w:rsid w:val="005F0BE3"/>
    <w:rsid w:val="006351AC"/>
    <w:rsid w:val="00723701"/>
    <w:rsid w:val="007A779A"/>
    <w:rsid w:val="008059C2"/>
    <w:rsid w:val="00832275"/>
    <w:rsid w:val="00855787"/>
    <w:rsid w:val="008A2713"/>
    <w:rsid w:val="00A32BF4"/>
    <w:rsid w:val="00B41578"/>
    <w:rsid w:val="00B63591"/>
    <w:rsid w:val="00B97FB6"/>
    <w:rsid w:val="00BA4843"/>
    <w:rsid w:val="00C12805"/>
    <w:rsid w:val="00D47B41"/>
    <w:rsid w:val="00DC5F6E"/>
    <w:rsid w:val="00F86FC7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322F-5EE7-433B-8D08-403D168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A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18</cp:revision>
  <cp:lastPrinted>2020-03-16T12:45:00Z</cp:lastPrinted>
  <dcterms:created xsi:type="dcterms:W3CDTF">2016-09-16T12:55:00Z</dcterms:created>
  <dcterms:modified xsi:type="dcterms:W3CDTF">2020-03-16T12:45:00Z</dcterms:modified>
</cp:coreProperties>
</file>